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B65E53D" w:rsidR="003C4B3E" w:rsidRDefault="008A5D0C" w:rsidP="00226D0B">
      <w:pPr>
        <w:pStyle w:val="Betarp"/>
        <w:ind w:left="3888" w:firstLine="1296"/>
      </w:pPr>
      <w:r>
        <w:t>2</w:t>
      </w:r>
      <w:r w:rsidR="00226D0B">
        <w:t xml:space="preserve">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1D6D53FD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3203C4">
        <w:rPr>
          <w:rFonts w:eastAsia="Calibri" w:cs="Times New Roman"/>
          <w:szCs w:val="24"/>
        </w:rPr>
        <w:t>lapkričio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2C3101B9" w14:textId="3851E150" w:rsidR="003C4B3E" w:rsidRDefault="008A5D0C" w:rsidP="003203C4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>
        <w:rPr>
          <w:rFonts w:eastAsia="Calibri" w:cs="Times New Roman"/>
          <w:szCs w:val="24"/>
        </w:rPr>
        <w:t>2</w:t>
      </w:r>
      <w:r w:rsidR="00E344D3" w:rsidRPr="00E344D3">
        <w:rPr>
          <w:rFonts w:eastAsia="Calibri" w:cs="Times New Roman"/>
          <w:szCs w:val="24"/>
        </w:rPr>
        <w:t xml:space="preserve"> priedo  redakcija</w:t>
      </w:r>
      <w:r w:rsidR="00E344D3" w:rsidRPr="00E344D3">
        <w:rPr>
          <w:rFonts w:ascii="Calibri" w:eastAsia="Calibri" w:hAnsi="Calibri" w:cs="Times New Roman"/>
          <w:sz w:val="22"/>
        </w:rPr>
        <w:t>)</w:t>
      </w:r>
    </w:p>
    <w:p w14:paraId="383D97A6" w14:textId="77777777" w:rsidR="003203C4" w:rsidRPr="003203C4" w:rsidRDefault="003203C4" w:rsidP="003203C4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</w:p>
    <w:p w14:paraId="41C415A9" w14:textId="77777777" w:rsidR="00415324" w:rsidRPr="00415324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MOLĖTŲ RAJONO SAVIVALDYBĖS 2023 M. BIUDŽETINIŲ ĮSTAIGŲ PAJAMOS</w:t>
      </w:r>
    </w:p>
    <w:p w14:paraId="14AECED4" w14:textId="32AA8D56" w:rsidR="003A34E7" w:rsidRDefault="00415324" w:rsidP="00415324">
      <w:pPr>
        <w:pStyle w:val="Betarp"/>
        <w:jc w:val="center"/>
        <w:rPr>
          <w:b/>
          <w:bCs/>
        </w:rPr>
      </w:pPr>
      <w:r w:rsidRPr="00415324">
        <w:rPr>
          <w:b/>
          <w:bCs/>
        </w:rPr>
        <w:t>UŽ TEIKIAMAS PASLAUGAS, IŠLAIKYMĄ ŠVIETIMO, SOCIALINĖS APSAUGOS BEI KITOSE ĮSTAIGOSE IR PATALPŲ NUOMĄ (TŪKST. EUR)</w:t>
      </w:r>
    </w:p>
    <w:p w14:paraId="53FCECF0" w14:textId="291AA515" w:rsidR="00415324" w:rsidRDefault="00415324" w:rsidP="00415324">
      <w:pPr>
        <w:pStyle w:val="Betarp"/>
        <w:jc w:val="center"/>
        <w:rPr>
          <w:b/>
          <w:bCs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56"/>
        <w:gridCol w:w="2783"/>
        <w:gridCol w:w="1239"/>
        <w:gridCol w:w="1256"/>
        <w:gridCol w:w="1391"/>
        <w:gridCol w:w="1318"/>
        <w:gridCol w:w="1658"/>
      </w:tblGrid>
      <w:tr w:rsidR="003203C4" w:rsidRPr="003203C4" w14:paraId="1F6C0753" w14:textId="77777777" w:rsidTr="003203C4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AC6C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6ADA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E8D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611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7E4E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217F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097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3203C4" w:rsidRPr="003203C4" w14:paraId="0C4A4B24" w14:textId="77777777" w:rsidTr="003203C4">
        <w:trPr>
          <w:trHeight w:val="127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C62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BF8D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67F3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CC6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D12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AC7E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4A1F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3203C4" w:rsidRPr="003203C4" w14:paraId="61EF399C" w14:textId="77777777" w:rsidTr="003203C4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BC1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AD05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4B3E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CBA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84C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E4D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DDA2" w14:textId="77777777" w:rsidR="003203C4" w:rsidRPr="003203C4" w:rsidRDefault="003203C4" w:rsidP="003203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3203C4" w:rsidRPr="003203C4" w14:paraId="58B0918A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F70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954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AEC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957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AE8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07E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B7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5FF6C04E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38F2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5F47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E59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200,9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673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538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199,9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59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4CB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4E3F514F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C5F7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CD4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7C2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DD01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E53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E61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28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E3CB6AA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1BA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430B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C14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C6A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186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636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832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78A7ABEA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4D1B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EB3C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424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68F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A6A6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B07F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56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35A4BDE9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295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E543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1734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F3E4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4F0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0AF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D23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25EE24CA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591B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22E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8CF9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07D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C09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74A4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F5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7CC91416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101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C00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DAE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D49E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7F2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A9A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06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43C23870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48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586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8BA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B23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413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0B1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2E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615B82FE" w14:textId="77777777" w:rsidTr="003203C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E95F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9C5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32E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121,8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D9C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807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103,5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0E4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B5F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3A7AF0DF" w14:textId="77777777" w:rsidTr="003203C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2AB6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32D4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B70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82A0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7DD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AF9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2CA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3203C4" w:rsidRPr="003203C4" w14:paraId="356BDF04" w14:textId="77777777" w:rsidTr="003203C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78C0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1A25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C05A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1E67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29D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D1F6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999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53D592F5" w14:textId="77777777" w:rsidTr="003203C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75BD9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3A91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C95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38B7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15A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B4A7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F0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20CAD8A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AB7A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6456E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6C3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D8ED6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64F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F43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9A0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3CD7A276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416D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D893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7869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3B78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56F1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280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60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FE9FF17" w14:textId="77777777" w:rsidTr="003203C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61A8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27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4D3C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E384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105,5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2E4B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F04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99E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9C3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3203C4" w:rsidRPr="003203C4" w14:paraId="0B7B73F7" w14:textId="77777777" w:rsidTr="003203C4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067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7FD" w14:textId="77777777" w:rsidR="003203C4" w:rsidRPr="003203C4" w:rsidRDefault="003203C4" w:rsidP="003203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4412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662,2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343D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178,5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FDC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412,7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B3BF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84A5" w14:textId="77777777" w:rsidR="003203C4" w:rsidRPr="003203C4" w:rsidRDefault="003203C4" w:rsidP="003203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3203C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</w:tbl>
    <w:p w14:paraId="7E3BCDB3" w14:textId="77777777" w:rsidR="00415324" w:rsidRPr="00415324" w:rsidRDefault="00415324" w:rsidP="00415324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203C4"/>
    <w:rsid w:val="003A34E7"/>
    <w:rsid w:val="003C4B3E"/>
    <w:rsid w:val="00405907"/>
    <w:rsid w:val="00415324"/>
    <w:rsid w:val="00523F27"/>
    <w:rsid w:val="00566F7C"/>
    <w:rsid w:val="00611EA9"/>
    <w:rsid w:val="00614980"/>
    <w:rsid w:val="00825697"/>
    <w:rsid w:val="008A5D0C"/>
    <w:rsid w:val="00A1124A"/>
    <w:rsid w:val="00A864FF"/>
    <w:rsid w:val="00D15080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1030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5</cp:revision>
  <dcterms:created xsi:type="dcterms:W3CDTF">2023-09-18T06:04:00Z</dcterms:created>
  <dcterms:modified xsi:type="dcterms:W3CDTF">2023-11-20T13:55:00Z</dcterms:modified>
</cp:coreProperties>
</file>