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2B0D09" w:rsidRDefault="00123F7B" w:rsidP="002B0D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D09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E53E067" w14:textId="77777777" w:rsidR="000D1421" w:rsidRDefault="000D1421" w:rsidP="002B0D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689E88A4" w14:textId="64A604D4" w:rsidR="00591CE3" w:rsidRDefault="00591CE3" w:rsidP="002B0D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2B0D09">
        <w:rPr>
          <w:rFonts w:ascii="Times New Roman" w:hAnsi="Times New Roman" w:cs="Times New Roman"/>
          <w:sz w:val="24"/>
          <w:szCs w:val="24"/>
          <w:lang w:eastAsia="lt-LT"/>
        </w:rPr>
        <w:t>Dėl pritarimo bendradarbiavimo sutar</w:t>
      </w:r>
      <w:r w:rsidR="00263391">
        <w:rPr>
          <w:rFonts w:ascii="Times New Roman" w:hAnsi="Times New Roman" w:cs="Times New Roman"/>
          <w:sz w:val="24"/>
          <w:szCs w:val="24"/>
          <w:lang w:eastAsia="lt-LT"/>
        </w:rPr>
        <w:t>ties</w:t>
      </w:r>
      <w:r w:rsidRPr="002B0D09">
        <w:rPr>
          <w:rFonts w:ascii="Times New Roman" w:hAnsi="Times New Roman" w:cs="Times New Roman"/>
          <w:sz w:val="24"/>
          <w:szCs w:val="24"/>
          <w:lang w:eastAsia="lt-LT"/>
        </w:rPr>
        <w:t xml:space="preserve"> su </w:t>
      </w:r>
      <w:r w:rsidR="002B0D09" w:rsidRPr="002B0D09">
        <w:rPr>
          <w:rFonts w:ascii="Times New Roman" w:hAnsi="Times New Roman" w:cs="Times New Roman"/>
          <w:sz w:val="24"/>
          <w:szCs w:val="24"/>
          <w:lang w:eastAsia="lt-LT"/>
        </w:rPr>
        <w:t>Vytauto Didžiojo</w:t>
      </w:r>
      <w:r w:rsidRPr="002B0D09">
        <w:rPr>
          <w:rFonts w:ascii="Times New Roman" w:hAnsi="Times New Roman" w:cs="Times New Roman"/>
          <w:sz w:val="24"/>
          <w:szCs w:val="24"/>
          <w:lang w:eastAsia="lt-LT"/>
        </w:rPr>
        <w:t xml:space="preserve"> universitetu</w:t>
      </w:r>
      <w:r w:rsidR="00263391">
        <w:rPr>
          <w:rFonts w:ascii="Times New Roman" w:hAnsi="Times New Roman" w:cs="Times New Roman"/>
          <w:sz w:val="24"/>
          <w:szCs w:val="24"/>
          <w:lang w:eastAsia="lt-LT"/>
        </w:rPr>
        <w:t xml:space="preserve"> pasirašymui</w:t>
      </w:r>
    </w:p>
    <w:p w14:paraId="503DA61A" w14:textId="77777777" w:rsidR="002B0D09" w:rsidRPr="002B0D09" w:rsidRDefault="002B0D09" w:rsidP="009F085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6001693" w14:textId="77777777" w:rsidR="000D1421" w:rsidRPr="000D1421" w:rsidRDefault="000D1421" w:rsidP="000D142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421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BA931B9" w14:textId="405F1D5C" w:rsidR="00171118" w:rsidRPr="000D1421" w:rsidRDefault="000D1421" w:rsidP="000D142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3F7B" w:rsidRPr="000D1421">
        <w:rPr>
          <w:rFonts w:ascii="Times New Roman" w:hAnsi="Times New Roman" w:cs="Times New Roman"/>
          <w:sz w:val="24"/>
          <w:szCs w:val="24"/>
        </w:rPr>
        <w:t xml:space="preserve">Parengto tarybos sprendimo projekto </w:t>
      </w:r>
      <w:r w:rsidR="00171118" w:rsidRPr="000D1421">
        <w:rPr>
          <w:rFonts w:ascii="Times New Roman" w:hAnsi="Times New Roman" w:cs="Times New Roman"/>
          <w:sz w:val="24"/>
          <w:szCs w:val="24"/>
        </w:rPr>
        <w:t xml:space="preserve">tikslas – pritarti </w:t>
      </w:r>
      <w:r w:rsidR="002B0D09" w:rsidRPr="000D1421">
        <w:rPr>
          <w:rFonts w:ascii="Times New Roman" w:hAnsi="Times New Roman" w:cs="Times New Roman"/>
          <w:sz w:val="24"/>
          <w:szCs w:val="24"/>
        </w:rPr>
        <w:t xml:space="preserve">Molėtų rajono savivaldybės (Savivaldybė) ir Vytauto Didžiojo universiteto (VDU) </w:t>
      </w:r>
      <w:r w:rsidR="00171118" w:rsidRPr="000D1421">
        <w:rPr>
          <w:rFonts w:ascii="Times New Roman" w:hAnsi="Times New Roman" w:cs="Times New Roman"/>
          <w:sz w:val="24"/>
          <w:szCs w:val="24"/>
        </w:rPr>
        <w:t xml:space="preserve">bendradarbiavimo sutarties sudarymui bei įgalioti merą </w:t>
      </w:r>
      <w:r w:rsidR="00591CE3" w:rsidRPr="000D1421">
        <w:rPr>
          <w:rFonts w:ascii="Times New Roman" w:hAnsi="Times New Roman" w:cs="Times New Roman"/>
          <w:sz w:val="24"/>
          <w:szCs w:val="24"/>
        </w:rPr>
        <w:t>Saulių Jauneiką</w:t>
      </w:r>
      <w:r w:rsidR="00171118" w:rsidRPr="000D1421">
        <w:rPr>
          <w:rFonts w:ascii="Times New Roman" w:hAnsi="Times New Roman" w:cs="Times New Roman"/>
          <w:sz w:val="24"/>
          <w:szCs w:val="24"/>
        </w:rPr>
        <w:t xml:space="preserve"> ją pasirašyti. </w:t>
      </w:r>
    </w:p>
    <w:p w14:paraId="63D12C22" w14:textId="485FC374" w:rsidR="000D1421" w:rsidRDefault="00171118" w:rsidP="000D1421">
      <w:pPr>
        <w:pStyle w:val="Pagrindiniotekstotrauka2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09">
        <w:rPr>
          <w:rFonts w:ascii="Times New Roman" w:hAnsi="Times New Roman" w:cs="Times New Roman"/>
          <w:sz w:val="24"/>
          <w:szCs w:val="24"/>
        </w:rPr>
        <w:t xml:space="preserve">Pasirašant sutartį siekiama abipusiai svarbaus tikslo – </w:t>
      </w:r>
      <w:r w:rsidR="002B0D09" w:rsidRPr="002B0D09">
        <w:rPr>
          <w:rFonts w:ascii="Times New Roman" w:eastAsia="Times New Roman" w:hAnsi="Times New Roman" w:cs="Times New Roman"/>
          <w:sz w:val="24"/>
          <w:szCs w:val="24"/>
        </w:rPr>
        <w:t>VDU</w:t>
      </w:r>
      <w:r w:rsidR="00316912" w:rsidRPr="002B0D09">
        <w:rPr>
          <w:rFonts w:ascii="Times New Roman" w:eastAsia="Times New Roman" w:hAnsi="Times New Roman" w:cs="Times New Roman"/>
          <w:sz w:val="24"/>
          <w:szCs w:val="24"/>
        </w:rPr>
        <w:t xml:space="preserve"> ir Savivaldybės bendradarbiavim</w:t>
      </w:r>
      <w:r w:rsidR="009D6ECA" w:rsidRPr="002B0D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6912" w:rsidRPr="002B0D09">
        <w:rPr>
          <w:rFonts w:ascii="Times New Roman" w:eastAsia="Times New Roman" w:hAnsi="Times New Roman" w:cs="Times New Roman"/>
          <w:sz w:val="24"/>
          <w:szCs w:val="24"/>
        </w:rPr>
        <w:t xml:space="preserve"> rengiant aukštos kvalifikacijos specialistus, organizuojant bendrus mokslinius tyrimus, dalyvaujant bendruose projektuose ir kitose veiklose, populiarinant </w:t>
      </w:r>
      <w:r w:rsidR="009F085E">
        <w:rPr>
          <w:rFonts w:ascii="Times New Roman" w:eastAsia="Times New Roman" w:hAnsi="Times New Roman" w:cs="Times New Roman"/>
          <w:sz w:val="24"/>
          <w:szCs w:val="24"/>
        </w:rPr>
        <w:t>mokslą universitete</w:t>
      </w:r>
      <w:r w:rsidR="000D14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1421" w:rsidRPr="000D1421">
        <w:rPr>
          <w:rFonts w:ascii="Times New Roman" w:eastAsia="Times New Roman" w:hAnsi="Times New Roman" w:cs="Times New Roman"/>
          <w:sz w:val="24"/>
          <w:szCs w:val="24"/>
        </w:rPr>
        <w:t xml:space="preserve"> užtikrinant pakankamą pedagogų poreikį Savivaldybės švietimo įstaigose</w:t>
      </w:r>
      <w:r w:rsidR="000D14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1421" w:rsidRPr="000D1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0A469C" w14:textId="19361730" w:rsidR="009D6ECA" w:rsidRPr="002B0D09" w:rsidRDefault="009D6ECA" w:rsidP="009F085E">
      <w:pPr>
        <w:pStyle w:val="Pagrindiniotekstotrauka2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09">
        <w:rPr>
          <w:rFonts w:ascii="Times New Roman" w:eastAsia="Times New Roman" w:hAnsi="Times New Roman" w:cs="Times New Roman"/>
          <w:sz w:val="24"/>
          <w:szCs w:val="24"/>
        </w:rPr>
        <w:t xml:space="preserve">Labai svarbu, kad </w:t>
      </w:r>
      <w:r w:rsidR="002B0D09" w:rsidRPr="002B0D09">
        <w:rPr>
          <w:rFonts w:ascii="Times New Roman" w:eastAsia="Times New Roman" w:hAnsi="Times New Roman" w:cs="Times New Roman"/>
          <w:sz w:val="24"/>
          <w:szCs w:val="24"/>
        </w:rPr>
        <w:t>VDU</w:t>
      </w:r>
      <w:r w:rsidRPr="002B0D09">
        <w:rPr>
          <w:rFonts w:ascii="Times New Roman" w:eastAsia="Times New Roman" w:hAnsi="Times New Roman" w:cs="Times New Roman"/>
          <w:sz w:val="24"/>
          <w:szCs w:val="24"/>
        </w:rPr>
        <w:t xml:space="preserve"> įsipareigoja Partnerio teisėmis dalyvauti Savivaldybės Tūkstantmečio mokyklų programos Pažangos plan</w:t>
      </w:r>
      <w:r w:rsidR="009F085E">
        <w:rPr>
          <w:rFonts w:ascii="Times New Roman" w:eastAsia="Times New Roman" w:hAnsi="Times New Roman" w:cs="Times New Roman"/>
          <w:sz w:val="24"/>
          <w:szCs w:val="24"/>
        </w:rPr>
        <w:t>o įgyvendinime</w:t>
      </w:r>
      <w:r w:rsidR="000D14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7E3D4D" w14:textId="22A38037" w:rsidR="00123F7B" w:rsidRDefault="00123F7B" w:rsidP="009F085E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09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1AF50A9" w14:textId="3A8FCF96" w:rsidR="00BE4A40" w:rsidRPr="002B0D09" w:rsidRDefault="00BE4A40" w:rsidP="00BE4A40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Teisinio reguliavimo nuostatos sprendimu nėra nustatomos.</w:t>
      </w:r>
    </w:p>
    <w:p w14:paraId="641E86FD" w14:textId="29491E31" w:rsidR="00123F7B" w:rsidRPr="002B0D09" w:rsidRDefault="00123F7B" w:rsidP="009F085E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09">
        <w:rPr>
          <w:rFonts w:ascii="Times New Roman" w:hAnsi="Times New Roman" w:cs="Times New Roman"/>
          <w:sz w:val="24"/>
          <w:szCs w:val="24"/>
        </w:rPr>
        <w:t>Laukiami rezultatai:</w:t>
      </w:r>
    </w:p>
    <w:p w14:paraId="3A8619D6" w14:textId="53A2AE0F" w:rsidR="00E72B2B" w:rsidRPr="002B0D09" w:rsidRDefault="00C67C5E" w:rsidP="009F085E">
      <w:pPr>
        <w:tabs>
          <w:tab w:val="left" w:pos="680"/>
          <w:tab w:val="left" w:pos="1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B0D09">
        <w:rPr>
          <w:rFonts w:ascii="Times New Roman" w:hAnsi="Times New Roman" w:cs="Times New Roman"/>
          <w:sz w:val="24"/>
          <w:szCs w:val="24"/>
        </w:rPr>
        <w:tab/>
        <w:t xml:space="preserve">Patvirtinus </w:t>
      </w:r>
      <w:r w:rsidR="009D6ECA" w:rsidRPr="002B0D09">
        <w:rPr>
          <w:rFonts w:ascii="Times New Roman" w:hAnsi="Times New Roman" w:cs="Times New Roman"/>
          <w:sz w:val="24"/>
          <w:szCs w:val="24"/>
          <w:lang w:eastAsia="lt-LT"/>
        </w:rPr>
        <w:t xml:space="preserve">bendradarbiavimo sutarties su </w:t>
      </w:r>
      <w:r w:rsidR="002B0D09" w:rsidRPr="002B0D09">
        <w:rPr>
          <w:rFonts w:ascii="Times New Roman" w:hAnsi="Times New Roman" w:cs="Times New Roman"/>
          <w:sz w:val="24"/>
          <w:szCs w:val="24"/>
          <w:lang w:eastAsia="lt-LT"/>
        </w:rPr>
        <w:t xml:space="preserve">Vytauto Didžiojo universitetu </w:t>
      </w:r>
      <w:r w:rsidR="009D6ECA" w:rsidRPr="002B0D09">
        <w:rPr>
          <w:rFonts w:ascii="Times New Roman" w:hAnsi="Times New Roman" w:cs="Times New Roman"/>
          <w:sz w:val="24"/>
          <w:szCs w:val="24"/>
          <w:lang w:eastAsia="lt-LT"/>
        </w:rPr>
        <w:t>projektą,</w:t>
      </w:r>
      <w:r w:rsidR="00E72B2B" w:rsidRPr="002B0D09">
        <w:rPr>
          <w:rFonts w:ascii="Times New Roman" w:hAnsi="Times New Roman" w:cs="Times New Roman"/>
          <w:sz w:val="24"/>
          <w:szCs w:val="24"/>
          <w:lang w:eastAsia="lt-LT"/>
        </w:rPr>
        <w:t xml:space="preserve"> bus pasirašyta bendradarbiavimo sutartis ir atsiras galimybė vykdyti veiklas, numatytas abipusiuose sutartį pasirašiusiųjų įsipareigojimuose.</w:t>
      </w:r>
    </w:p>
    <w:p w14:paraId="4F850811" w14:textId="191AA5AD" w:rsidR="00DE1AB9" w:rsidRPr="002B0D09" w:rsidRDefault="009D6ECA" w:rsidP="009F085E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09">
        <w:rPr>
          <w:rFonts w:ascii="Times New Roman" w:hAnsi="Times New Roman" w:cs="Times New Roman"/>
          <w:sz w:val="24"/>
          <w:szCs w:val="24"/>
        </w:rPr>
        <w:t xml:space="preserve"> </w:t>
      </w:r>
      <w:r w:rsidR="00123F7B" w:rsidRPr="002B0D09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D820BE3" w14:textId="20E306AC" w:rsidR="00DE1AB9" w:rsidRDefault="00E72B2B" w:rsidP="009F085E">
      <w:pPr>
        <w:pStyle w:val="Sraopastraipa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0D09">
        <w:rPr>
          <w:rFonts w:ascii="Times New Roman" w:hAnsi="Times New Roman" w:cs="Times New Roman"/>
          <w:sz w:val="24"/>
          <w:szCs w:val="24"/>
        </w:rPr>
        <w:t>Nėra</w:t>
      </w:r>
    </w:p>
    <w:p w14:paraId="0B5C5A8F" w14:textId="0EE26D12" w:rsidR="00123F7B" w:rsidRPr="002B0D09" w:rsidRDefault="00123F7B" w:rsidP="009F085E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09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5C36946C" w:rsidR="00123F7B" w:rsidRPr="002B0D09" w:rsidRDefault="00651320" w:rsidP="009F085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0D09"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2B0D09" w:rsidSect="002B0D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A631C"/>
    <w:multiLevelType w:val="hybridMultilevel"/>
    <w:tmpl w:val="D51668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89177">
    <w:abstractNumId w:val="0"/>
  </w:num>
  <w:num w:numId="2" w16cid:durableId="1561359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D1421"/>
    <w:rsid w:val="00123F7B"/>
    <w:rsid w:val="00171118"/>
    <w:rsid w:val="00192F4F"/>
    <w:rsid w:val="001F4742"/>
    <w:rsid w:val="00263391"/>
    <w:rsid w:val="002B0D09"/>
    <w:rsid w:val="00316912"/>
    <w:rsid w:val="00474AC6"/>
    <w:rsid w:val="005147CF"/>
    <w:rsid w:val="00591CE3"/>
    <w:rsid w:val="005B4E71"/>
    <w:rsid w:val="00606776"/>
    <w:rsid w:val="00651320"/>
    <w:rsid w:val="0078706B"/>
    <w:rsid w:val="008C4E0B"/>
    <w:rsid w:val="00901EB5"/>
    <w:rsid w:val="009322D2"/>
    <w:rsid w:val="00994174"/>
    <w:rsid w:val="009D6ECA"/>
    <w:rsid w:val="009F085E"/>
    <w:rsid w:val="00A44E6D"/>
    <w:rsid w:val="00B2351E"/>
    <w:rsid w:val="00BA735F"/>
    <w:rsid w:val="00BE4A40"/>
    <w:rsid w:val="00C67C5E"/>
    <w:rsid w:val="00D35502"/>
    <w:rsid w:val="00D66736"/>
    <w:rsid w:val="00DE1AB9"/>
    <w:rsid w:val="00E70768"/>
    <w:rsid w:val="00E7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BA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71118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17111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ody">
    <w:name w:val="Body"/>
    <w:rsid w:val="00171118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31691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316912"/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9D6EC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9D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Violeta Žalalienė</cp:lastModifiedBy>
  <cp:revision>9</cp:revision>
  <dcterms:created xsi:type="dcterms:W3CDTF">2023-11-15T07:39:00Z</dcterms:created>
  <dcterms:modified xsi:type="dcterms:W3CDTF">2023-11-15T14:36:00Z</dcterms:modified>
</cp:coreProperties>
</file>