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669AD" w:rsidRPr="00E669AD">
        <w:rPr>
          <w:b/>
          <w:caps/>
          <w:noProof/>
        </w:rPr>
        <w:t>DĖL SAVIVALDYBĖS NEKILNOJAMOJO TURTO, ESANČIO</w:t>
      </w:r>
      <w:r w:rsidR="00A129DD">
        <w:rPr>
          <w:b/>
          <w:caps/>
          <w:noProof/>
        </w:rPr>
        <w:t xml:space="preserve"> adresu: </w:t>
      </w:r>
      <w:r w:rsidR="00E669AD" w:rsidRPr="00E669AD">
        <w:rPr>
          <w:b/>
          <w:caps/>
          <w:noProof/>
        </w:rPr>
        <w:t xml:space="preserve">MOLĖTŲ </w:t>
      </w:r>
      <w:r w:rsidR="00E669AD">
        <w:rPr>
          <w:b/>
          <w:caps/>
          <w:noProof/>
        </w:rPr>
        <w:t>r. sav</w:t>
      </w:r>
      <w:r w:rsidR="00E669AD" w:rsidRPr="00E669AD">
        <w:rPr>
          <w:b/>
          <w:caps/>
          <w:noProof/>
        </w:rPr>
        <w:t xml:space="preserve">., </w:t>
      </w:r>
      <w:r w:rsidR="00A129DD" w:rsidRPr="00A129DD">
        <w:rPr>
          <w:b/>
          <w:caps/>
          <w:noProof/>
        </w:rPr>
        <w:t>Giedraičiai, Vilniaus g. 32-1</w:t>
      </w:r>
      <w:r w:rsidR="00E669AD" w:rsidRPr="00E669AD">
        <w:rPr>
          <w:b/>
          <w:caps/>
          <w:noProof/>
        </w:rPr>
        <w:t>,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9600E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200D2" w:rsidRDefault="006200D2" w:rsidP="00A129DD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E669AD" w:rsidRPr="005C0326" w:rsidRDefault="00E669AD" w:rsidP="00A129D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patvirtinimo”, 3, 7, 8</w:t>
      </w:r>
      <w:r w:rsidR="008D399D">
        <w:t>,</w:t>
      </w:r>
      <w:r w:rsidRPr="005C0326">
        <w:t xml:space="preserve"> 9 punktais</w:t>
      </w:r>
      <w:r>
        <w:t>,</w:t>
      </w:r>
    </w:p>
    <w:p w:rsidR="008D399D" w:rsidRDefault="00E669AD" w:rsidP="008D399D">
      <w:pPr>
        <w:spacing w:line="360" w:lineRule="auto"/>
        <w:ind w:firstLine="709"/>
        <w:jc w:val="both"/>
      </w:pPr>
      <w:r w:rsidRPr="005C0326">
        <w:t>Molėtų rajono savivaldybės taryba n u s p r e n d ž i a</w:t>
      </w:r>
      <w:r w:rsidR="008D399D">
        <w:t>:</w:t>
      </w:r>
    </w:p>
    <w:p w:rsidR="00E669AD" w:rsidRPr="005C0326" w:rsidRDefault="008D399D" w:rsidP="008D399D">
      <w:pPr>
        <w:spacing w:line="360" w:lineRule="auto"/>
        <w:ind w:firstLine="709"/>
        <w:jc w:val="both"/>
      </w:pPr>
      <w:r>
        <w:t>I</w:t>
      </w:r>
      <w:r w:rsidR="00E669AD" w:rsidRPr="005C0326">
        <w:t xml:space="preserve">šnuomoti </w:t>
      </w:r>
      <w:r w:rsidR="00E669AD">
        <w:t xml:space="preserve">viešojo konkurso būdu </w:t>
      </w:r>
      <w:r w:rsidR="00E669AD" w:rsidRPr="005C0326">
        <w:t xml:space="preserve">5 (penkerių) metų laikotarpiui Molėtų rajono savivaldybei nuosavybės teise priklausančias ir šiuo metu Molėtų </w:t>
      </w:r>
      <w:r w:rsidR="00E669AD">
        <w:t xml:space="preserve">rajono savivaldybės administracijos </w:t>
      </w:r>
      <w:r w:rsidR="00E669AD" w:rsidRPr="005C0326">
        <w:t>patikėjimo teise valdomas</w:t>
      </w:r>
      <w:r w:rsidR="00E669AD">
        <w:t xml:space="preserve">, bet įstaigos veiklai nenaudojamas, </w:t>
      </w:r>
      <w:r w:rsidR="00A129DD">
        <w:t xml:space="preserve">32,32 </w:t>
      </w:r>
      <w:r w:rsidR="00A129DD" w:rsidRPr="009C1CEA">
        <w:t>kv. m</w:t>
      </w:r>
      <w:r w:rsidR="00A129DD">
        <w:t xml:space="preserve"> ploto patalpas ir 23,46 kv. m ploto bendro naudojimo patalpas ambulatorijos patalpose </w:t>
      </w:r>
      <w:r w:rsidR="00A129DD" w:rsidRPr="009C1CEA">
        <w:t xml:space="preserve">(nekilnojamojo turto </w:t>
      </w:r>
      <w:r w:rsidR="00A129DD">
        <w:t>registro</w:t>
      </w:r>
      <w:r w:rsidR="00A129DD" w:rsidRPr="009C1CEA">
        <w:t xml:space="preserve"> Nr. 90/66</w:t>
      </w:r>
      <w:r w:rsidR="00A129DD">
        <w:t>166</w:t>
      </w:r>
      <w:r w:rsidR="00A129DD" w:rsidRPr="009C1CEA">
        <w:t xml:space="preserve">, unikalus numeris </w:t>
      </w:r>
      <w:r w:rsidR="00A129DD">
        <w:t>6299-4003-0010:0003</w:t>
      </w:r>
      <w:r w:rsidR="00A129DD" w:rsidRPr="009C1CEA">
        <w:t xml:space="preserve">, </w:t>
      </w:r>
      <w:r w:rsidR="00A129DD">
        <w:t>patalpos plane pažymėtos 1-4, 1-11, 1-22, bendro naudojimo: 1-2, 1-3, a-1, 1-14,1-18, 1-21</w:t>
      </w:r>
      <w:r w:rsidR="00E90AD0">
        <w:t xml:space="preserve">, patalpų </w:t>
      </w:r>
      <w:r w:rsidR="00E90AD0" w:rsidRPr="009C1CEA">
        <w:t xml:space="preserve">įsigijimo vertė - </w:t>
      </w:r>
      <w:r w:rsidR="00E90AD0">
        <w:t xml:space="preserve"> 23733,27 </w:t>
      </w:r>
      <w:proofErr w:type="spellStart"/>
      <w:r w:rsidR="00E90AD0">
        <w:t>Eur</w:t>
      </w:r>
      <w:proofErr w:type="spellEnd"/>
      <w:r w:rsidR="00E90AD0">
        <w:t>,</w:t>
      </w:r>
      <w:r w:rsidR="00E90AD0" w:rsidRPr="009C1CEA">
        <w:t xml:space="preserve"> likutinė vertė </w:t>
      </w:r>
      <w:r w:rsidR="00E90AD0">
        <w:t>–</w:t>
      </w:r>
      <w:r w:rsidR="00E90AD0" w:rsidRPr="009C1CEA">
        <w:t xml:space="preserve"> </w:t>
      </w:r>
      <w:r w:rsidR="00E90AD0">
        <w:t xml:space="preserve">11974,29 </w:t>
      </w:r>
      <w:proofErr w:type="spellStart"/>
      <w:r w:rsidR="00E90AD0">
        <w:t>Eur</w:t>
      </w:r>
      <w:proofErr w:type="spellEnd"/>
      <w:r w:rsidR="00A129DD" w:rsidRPr="009C1CEA">
        <w:t>), esanči</w:t>
      </w:r>
      <w:r w:rsidR="00A129DD">
        <w:t>ose</w:t>
      </w:r>
      <w:r w:rsidR="00A129DD" w:rsidRPr="009C1CEA">
        <w:t xml:space="preserve"> </w:t>
      </w:r>
      <w:r w:rsidR="00A129DD">
        <w:t>adresu: Molėtų r. sav., Giedraičiai</w:t>
      </w:r>
      <w:r w:rsidR="00A129DD" w:rsidRPr="009C1CEA">
        <w:t xml:space="preserve">, </w:t>
      </w:r>
      <w:r w:rsidR="00A129DD">
        <w:t xml:space="preserve">Vilniaus g. 32-1, </w:t>
      </w:r>
      <w:r w:rsidR="00E669AD">
        <w:t xml:space="preserve">verstis </w:t>
      </w:r>
      <w:r w:rsidR="001C063D">
        <w:t>gydymo</w:t>
      </w:r>
      <w:r w:rsidR="00E669AD">
        <w:t xml:space="preserve"> veikla. Bendras išnuomojamų patalpų plotas – </w:t>
      </w:r>
      <w:r w:rsidR="00605848">
        <w:t>55,78</w:t>
      </w:r>
      <w:r w:rsidR="00E669AD">
        <w:t xml:space="preserve"> kv. m. </w:t>
      </w:r>
      <w:r w:rsidR="00E669AD" w:rsidRPr="005C0326">
        <w:t>Pradinė</w:t>
      </w:r>
      <w:r w:rsidR="00E669AD">
        <w:t xml:space="preserve"> </w:t>
      </w:r>
      <w:r w:rsidR="00E669AD" w:rsidRPr="005C0326">
        <w:t>1 kv</w:t>
      </w:r>
      <w:r w:rsidR="00E669AD">
        <w:t>.</w:t>
      </w:r>
      <w:r w:rsidR="00E669AD" w:rsidRPr="005C0326">
        <w:t xml:space="preserve"> m nuomos kaina </w:t>
      </w:r>
      <w:r w:rsidR="00E669AD">
        <w:t xml:space="preserve">– </w:t>
      </w:r>
      <w:r w:rsidR="0029469C">
        <w:t>0,27</w:t>
      </w:r>
      <w:r w:rsidR="00E669AD">
        <w:t xml:space="preserve"> </w:t>
      </w:r>
      <w:r w:rsidR="0029469C">
        <w:t>Eur</w:t>
      </w:r>
      <w:bookmarkStart w:id="6" w:name="_GoBack"/>
      <w:bookmarkEnd w:id="6"/>
      <w:r w:rsidR="00E669AD" w:rsidRPr="005C0326">
        <w:t xml:space="preserve"> per mėnesį.</w:t>
      </w:r>
      <w:r w:rsidR="00E669AD">
        <w:t xml:space="preserve"> </w:t>
      </w:r>
    </w:p>
    <w:p w:rsidR="00E669AD" w:rsidRDefault="00E669AD" w:rsidP="00605848">
      <w:pPr>
        <w:spacing w:after="120" w:line="360" w:lineRule="auto"/>
        <w:ind w:firstLine="709"/>
        <w:jc w:val="both"/>
      </w:pPr>
      <w:r w:rsidRPr="005C0326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08" w:rsidRDefault="007D5A08">
      <w:r>
        <w:separator/>
      </w:r>
    </w:p>
  </w:endnote>
  <w:endnote w:type="continuationSeparator" w:id="0">
    <w:p w:rsidR="007D5A08" w:rsidRDefault="007D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08" w:rsidRDefault="007D5A08">
      <w:r>
        <w:separator/>
      </w:r>
    </w:p>
  </w:footnote>
  <w:footnote w:type="continuationSeparator" w:id="0">
    <w:p w:rsidR="007D5A08" w:rsidRDefault="007D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9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D44D0"/>
    <w:rsid w:val="000D4D71"/>
    <w:rsid w:val="001156B7"/>
    <w:rsid w:val="0012091C"/>
    <w:rsid w:val="0012099B"/>
    <w:rsid w:val="00122B5B"/>
    <w:rsid w:val="00132437"/>
    <w:rsid w:val="00147EAB"/>
    <w:rsid w:val="00154B85"/>
    <w:rsid w:val="00162A28"/>
    <w:rsid w:val="001C063D"/>
    <w:rsid w:val="00211F14"/>
    <w:rsid w:val="00213AE2"/>
    <w:rsid w:val="0022106D"/>
    <w:rsid w:val="00226D4B"/>
    <w:rsid w:val="00236EE7"/>
    <w:rsid w:val="00256DAA"/>
    <w:rsid w:val="00274AAC"/>
    <w:rsid w:val="002855C5"/>
    <w:rsid w:val="0029469C"/>
    <w:rsid w:val="0029600E"/>
    <w:rsid w:val="002A3CC2"/>
    <w:rsid w:val="00305758"/>
    <w:rsid w:val="003111A9"/>
    <w:rsid w:val="00341D56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75FA"/>
    <w:rsid w:val="0054490F"/>
    <w:rsid w:val="00561916"/>
    <w:rsid w:val="005A4424"/>
    <w:rsid w:val="005B0853"/>
    <w:rsid w:val="005B721E"/>
    <w:rsid w:val="005D4B1C"/>
    <w:rsid w:val="005F38B6"/>
    <w:rsid w:val="005F634E"/>
    <w:rsid w:val="00605848"/>
    <w:rsid w:val="006200D2"/>
    <w:rsid w:val="006213AE"/>
    <w:rsid w:val="00664476"/>
    <w:rsid w:val="006A66FE"/>
    <w:rsid w:val="006A77AA"/>
    <w:rsid w:val="006B5592"/>
    <w:rsid w:val="00713A39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C1762"/>
    <w:rsid w:val="007D5A08"/>
    <w:rsid w:val="007E051A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A73AA"/>
    <w:rsid w:val="008D399D"/>
    <w:rsid w:val="008E1EF7"/>
    <w:rsid w:val="008F4E5D"/>
    <w:rsid w:val="00911644"/>
    <w:rsid w:val="009123FC"/>
    <w:rsid w:val="0093412A"/>
    <w:rsid w:val="00945A0E"/>
    <w:rsid w:val="009542B5"/>
    <w:rsid w:val="009662B6"/>
    <w:rsid w:val="009B4614"/>
    <w:rsid w:val="009E70D9"/>
    <w:rsid w:val="009F2251"/>
    <w:rsid w:val="00A129DD"/>
    <w:rsid w:val="00A45A09"/>
    <w:rsid w:val="00A574B1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11676"/>
    <w:rsid w:val="00B54A90"/>
    <w:rsid w:val="00B72842"/>
    <w:rsid w:val="00BA65BB"/>
    <w:rsid w:val="00BB70B1"/>
    <w:rsid w:val="00BE44C3"/>
    <w:rsid w:val="00BF2FC3"/>
    <w:rsid w:val="00C16EA1"/>
    <w:rsid w:val="00C30C22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7660"/>
    <w:rsid w:val="00DC2A24"/>
    <w:rsid w:val="00DC6469"/>
    <w:rsid w:val="00E032E8"/>
    <w:rsid w:val="00E426B2"/>
    <w:rsid w:val="00E669AD"/>
    <w:rsid w:val="00E83128"/>
    <w:rsid w:val="00E83718"/>
    <w:rsid w:val="00E90AD0"/>
    <w:rsid w:val="00EC366E"/>
    <w:rsid w:val="00EE645F"/>
    <w:rsid w:val="00F4711F"/>
    <w:rsid w:val="00F54307"/>
    <w:rsid w:val="00F55640"/>
    <w:rsid w:val="00FA4114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3A7BDE"/>
    <w:rsid w:val="004A12D6"/>
    <w:rsid w:val="00502ED9"/>
    <w:rsid w:val="0052032F"/>
    <w:rsid w:val="0053188B"/>
    <w:rsid w:val="00575C10"/>
    <w:rsid w:val="005B71BF"/>
    <w:rsid w:val="00607A50"/>
    <w:rsid w:val="006127B9"/>
    <w:rsid w:val="006837AC"/>
    <w:rsid w:val="00784743"/>
    <w:rsid w:val="00876CC8"/>
    <w:rsid w:val="008E44D7"/>
    <w:rsid w:val="00A46D0A"/>
    <w:rsid w:val="00AA5463"/>
    <w:rsid w:val="00AB0C80"/>
    <w:rsid w:val="00B227E8"/>
    <w:rsid w:val="00BA1EF7"/>
    <w:rsid w:val="00BB7166"/>
    <w:rsid w:val="00BE4373"/>
    <w:rsid w:val="00C613FA"/>
    <w:rsid w:val="00D7282C"/>
    <w:rsid w:val="00E264E1"/>
    <w:rsid w:val="00ED6D01"/>
    <w:rsid w:val="00F27941"/>
    <w:rsid w:val="00F33E39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2015-11-30T18:21:00Z</cp:lastPrinted>
  <dcterms:created xsi:type="dcterms:W3CDTF">2016-02-07T15:33:00Z</dcterms:created>
  <dcterms:modified xsi:type="dcterms:W3CDTF">2016-02-08T09:38:00Z</dcterms:modified>
</cp:coreProperties>
</file>